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05" w:rsidRDefault="008A4205" w:rsidP="008A4205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8A4205">
        <w:rPr>
          <w:rStyle w:val="Strong"/>
        </w:rPr>
        <w:t>PRIVĀTUMA POLITIKA</w:t>
      </w:r>
    </w:p>
    <w:p w:rsidR="008A4205" w:rsidRPr="008A4205" w:rsidRDefault="008A4205" w:rsidP="008A4205">
      <w:pPr>
        <w:pStyle w:val="NormalWeb"/>
        <w:spacing w:before="0" w:beforeAutospacing="0" w:after="0" w:afterAutospacing="0"/>
        <w:jc w:val="center"/>
      </w:pPr>
    </w:p>
    <w:p w:rsidR="008A4205" w:rsidRPr="008A4205" w:rsidRDefault="008A4205" w:rsidP="008A4205">
      <w:pPr>
        <w:pStyle w:val="NormalWeb"/>
        <w:spacing w:before="0" w:beforeAutospacing="0" w:after="300" w:afterAutospacing="0"/>
        <w:jc w:val="both"/>
      </w:pPr>
      <w:r w:rsidRPr="009032F9">
        <w:t xml:space="preserve">Rīgas </w:t>
      </w:r>
      <w:proofErr w:type="spellStart"/>
      <w:r>
        <w:t>valsts</w:t>
      </w:r>
      <w:r w:rsidRPr="009032F9">
        <w:t>pilsētas</w:t>
      </w:r>
      <w:proofErr w:type="spellEnd"/>
      <w:r w:rsidRPr="009032F9">
        <w:t xml:space="preserve"> pašvaldība </w:t>
      </w:r>
      <w:bookmarkStart w:id="0" w:name="_Hlk70600893"/>
      <w:r w:rsidRPr="004B7482">
        <w:rPr>
          <w:iCs/>
        </w:rPr>
        <w:t>(</w:t>
      </w:r>
      <w:r w:rsidRPr="008A4205">
        <w:rPr>
          <w:iCs/>
        </w:rPr>
        <w:t>Rīgas Riteņbraukšanas skola</w:t>
      </w:r>
      <w:r w:rsidRPr="004B7482">
        <w:rPr>
          <w:iCs/>
        </w:rPr>
        <w:t>)</w:t>
      </w:r>
      <w:bookmarkEnd w:id="0"/>
      <w:r w:rsidRPr="009032F9">
        <w:t xml:space="preserve"> </w:t>
      </w:r>
      <w:r w:rsidRPr="008A4205">
        <w:t>kā sacensību organizators ciena sacensību dalībnieku privātumu.</w:t>
      </w:r>
      <w:r>
        <w:t xml:space="preserve"> </w:t>
      </w:r>
      <w:r w:rsidRPr="008A4205">
        <w:t>Privātuma politika paredzēta sacensību dalībnieku personas datu aizsardzībai un privātuma tiesību nodrošināšanai. Tā paskaidro, kādos nolūkos, kā un kādi dalībnieku dati tiek iegūti, kā tie tiek izmatoti un apstrādāti.</w:t>
      </w:r>
      <w:r>
        <w:t xml:space="preserve"> </w:t>
      </w:r>
      <w:r w:rsidRPr="009032F9">
        <w:t xml:space="preserve">Informējam, ka </w:t>
      </w:r>
      <w:bookmarkStart w:id="1" w:name="_Hlk65752259"/>
      <w:r w:rsidRPr="004B7482">
        <w:rPr>
          <w:iCs/>
        </w:rPr>
        <w:t>(</w:t>
      </w:r>
      <w:r w:rsidRPr="008A4205">
        <w:rPr>
          <w:iCs/>
        </w:rPr>
        <w:t>Rīgas Riteņbraukšanas skola</w:t>
      </w:r>
      <w:r w:rsidRPr="004B7482">
        <w:rPr>
          <w:iCs/>
        </w:rPr>
        <w:t>)</w:t>
      </w:r>
      <w:r w:rsidRPr="009032F9">
        <w:t xml:space="preserve"> </w:t>
      </w:r>
      <w:bookmarkEnd w:id="1"/>
      <w:r w:rsidRPr="009032F9">
        <w:t xml:space="preserve">apstrādā </w:t>
      </w:r>
      <w:r>
        <w:t>sacensību dalībnieku</w:t>
      </w:r>
      <w:r w:rsidRPr="009032F9">
        <w:t xml:space="preserve"> personas datus, atbilstoši Eiropas Parlamenta un Padomes regulas Nr. 2016/679 par fizisku personu aizsardzību attiecībā uz personas datu apstrādi un šādu datu brīvu apriti</w:t>
      </w:r>
      <w:r>
        <w:t>.</w:t>
      </w:r>
    </w:p>
    <w:p w:rsidR="008A4205" w:rsidRP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rPr>
          <w:rStyle w:val="Strong"/>
        </w:rPr>
        <w:t>Datu pārzinis ir:</w:t>
      </w:r>
    </w:p>
    <w:p w:rsidR="008A4205" w:rsidRDefault="008A4205" w:rsidP="008A4205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9032F9">
        <w:t xml:space="preserve">Rīgas </w:t>
      </w:r>
      <w:proofErr w:type="spellStart"/>
      <w:r>
        <w:t>valsts</w:t>
      </w:r>
      <w:r w:rsidRPr="009032F9">
        <w:t>pilsētas</w:t>
      </w:r>
      <w:proofErr w:type="spellEnd"/>
      <w:r w:rsidRPr="009032F9">
        <w:t xml:space="preserve"> pašvaldība </w:t>
      </w:r>
      <w:r w:rsidRPr="004B7482">
        <w:rPr>
          <w:iCs/>
        </w:rPr>
        <w:t>(</w:t>
      </w:r>
      <w:r w:rsidRPr="008A4205">
        <w:rPr>
          <w:iCs/>
        </w:rPr>
        <w:t>Rīgas Riteņbraukšanas skola, Grīvas iela 28, Rīga, LV-1055, 67473809, rrsk@riga.lv</w:t>
      </w:r>
      <w:r w:rsidRPr="008A4205">
        <w:rPr>
          <w:rStyle w:val="Strong"/>
          <w:b w:val="0"/>
        </w:rPr>
        <w:t>).</w:t>
      </w:r>
    </w:p>
    <w:p w:rsidR="008A4205" w:rsidRDefault="008A4205" w:rsidP="008A4205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8A4205" w:rsidRP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rPr>
          <w:rStyle w:val="Strong"/>
        </w:rPr>
        <w:t>Sacensību dalībnieka personas dati</w:t>
      </w:r>
    </w:p>
    <w:p w:rsidR="008A4205" w:rsidRPr="008A4205" w:rsidRDefault="008A4205" w:rsidP="008A4205">
      <w:pPr>
        <w:pStyle w:val="NormalWeb"/>
        <w:spacing w:before="0" w:beforeAutospacing="0" w:after="300" w:afterAutospacing="0"/>
        <w:jc w:val="both"/>
      </w:pPr>
      <w:r w:rsidRPr="008A4205">
        <w:t>Piesakoties sacensībām, dalībnieks piekrīt savas person</w:t>
      </w:r>
      <w:bookmarkStart w:id="2" w:name="_GoBack"/>
      <w:bookmarkEnd w:id="2"/>
      <w:r w:rsidRPr="008A4205">
        <w:t>as datu apstrādei sacensību organizēšanas vajadzībām un šai Privātuma politikai. Sacensību rezultātu objektīvai nodrošināšanai ir nepieciešams norādīt dalībnieka vārdu, uzvārdu, dzimumu, dzimšanas datus</w:t>
      </w:r>
      <w:r w:rsidR="004B7482">
        <w:t>, komandas nosaukumu, licences nr.</w:t>
      </w:r>
      <w:r w:rsidRPr="008A4205">
        <w:t xml:space="preserve"> un </w:t>
      </w:r>
      <w:r w:rsidR="001D6D65">
        <w:t>disciplīnu</w:t>
      </w:r>
      <w:r w:rsidRPr="008A4205">
        <w:t>.</w:t>
      </w:r>
      <w:r w:rsidR="004B7482">
        <w:t xml:space="preserve"> </w:t>
      </w:r>
    </w:p>
    <w:p w:rsidR="008A4205" w:rsidRP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rPr>
          <w:rStyle w:val="Strong"/>
        </w:rPr>
        <w:t>Starta saraksts, sacensību rezultāti un balvas</w:t>
      </w:r>
    </w:p>
    <w:p w:rsid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t>Publiski redzamajā starta sarakstā un rezultātos ir redzams dalībnieka vārds, uzvārds, dzimšanas gads, dalībnieka grupa,</w:t>
      </w:r>
      <w:r w:rsidR="00917DAC">
        <w:t xml:space="preserve"> </w:t>
      </w:r>
      <w:r w:rsidR="004B7482">
        <w:t>disciplīna</w:t>
      </w:r>
      <w:r w:rsidR="00917DAC">
        <w:t>, starta numurs</w:t>
      </w:r>
      <w:r w:rsidR="004B7482">
        <w:t xml:space="preserve"> un</w:t>
      </w:r>
      <w:r w:rsidRPr="008A4205">
        <w:t xml:space="preserve"> komanda. Ja dalībnieks nevēlas tikt uzrādīts publiski redzamajos sarakstos, viņam par to jāinformē sacensību organizators uz e-pastu </w:t>
      </w:r>
      <w:hyperlink r:id="rId4" w:history="1">
        <w:r w:rsidR="004B7482" w:rsidRPr="00C20887">
          <w:rPr>
            <w:rStyle w:val="Hyperlink"/>
          </w:rPr>
          <w:t>rrsk@riga.lv</w:t>
        </w:r>
      </w:hyperlink>
      <w:r w:rsidRPr="008A4205">
        <w:t>. Šajā gadījumā dalībnieks visos publiski redzamajos sarakstos tiks norādīts kā “Anonīms”. Anonīms dalībnieks nevar pretendēt un atsakās no jebkādām balvām, kas tiek pasniegtas sacensību dalībniekiem.</w:t>
      </w:r>
    </w:p>
    <w:p w:rsidR="004B7482" w:rsidRPr="008A4205" w:rsidRDefault="004B7482" w:rsidP="008A4205">
      <w:pPr>
        <w:pStyle w:val="NormalWeb"/>
        <w:spacing w:before="0" w:beforeAutospacing="0" w:after="0" w:afterAutospacing="0"/>
        <w:jc w:val="both"/>
      </w:pPr>
    </w:p>
    <w:p w:rsidR="008A4205" w:rsidRP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rPr>
          <w:rStyle w:val="Strong"/>
        </w:rPr>
        <w:t>Foto un video</w:t>
      </w:r>
    </w:p>
    <w:p w:rsid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t>Sacensību dalībnieki, piesakoties sacensībām, piekrīt sacensību laikā uzņemto foto un videomateriālu izmantošanai sacensību organizatora vajadzībām, tai skaitā, bet ne tikai publicēšanai mājaslapā </w:t>
      </w:r>
      <w:hyperlink r:id="rId5" w:history="1">
        <w:r w:rsidR="004B7482" w:rsidRPr="00C20887">
          <w:rPr>
            <w:rStyle w:val="Hyperlink"/>
          </w:rPr>
          <w:t>www.veloskola.lv</w:t>
        </w:r>
      </w:hyperlink>
      <w:r w:rsidR="002E5A93">
        <w:t xml:space="preserve">, </w:t>
      </w:r>
      <w:r w:rsidR="002E5A93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2E5A93" w:rsidRPr="002E5A93">
        <w:rPr>
          <w:shd w:val="clear" w:color="auto" w:fill="FFFFFF"/>
        </w:rPr>
        <w:t>Latvijas medijos un sociālajos portālos</w:t>
      </w:r>
      <w:r w:rsidR="002E5A93" w:rsidRPr="002E5A93">
        <w:rPr>
          <w:shd w:val="clear" w:color="auto" w:fill="FFFFFF"/>
        </w:rPr>
        <w:t>.</w:t>
      </w:r>
    </w:p>
    <w:p w:rsidR="004B7482" w:rsidRPr="008A4205" w:rsidRDefault="004B7482" w:rsidP="008A4205">
      <w:pPr>
        <w:pStyle w:val="NormalWeb"/>
        <w:spacing w:before="0" w:beforeAutospacing="0" w:after="0" w:afterAutospacing="0"/>
        <w:jc w:val="both"/>
      </w:pPr>
    </w:p>
    <w:p w:rsidR="008A4205" w:rsidRP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rPr>
          <w:rStyle w:val="Strong"/>
        </w:rPr>
        <w:t>Dalībnieka tiesības</w:t>
      </w:r>
    </w:p>
    <w:p w:rsid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t xml:space="preserve">Jebkurā brīdī sacensību dalībniekam ir tiesības pieprasīt informāciju, veikt labojumus vai lūgt dzēst savas personas datus. Visi pieprasījumi saistībā ar personas datiem </w:t>
      </w:r>
      <w:proofErr w:type="spellStart"/>
      <w:r w:rsidRPr="008A4205">
        <w:t>jāsūta</w:t>
      </w:r>
      <w:proofErr w:type="spellEnd"/>
      <w:r w:rsidRPr="008A4205">
        <w:t xml:space="preserve"> uz e-pastu</w:t>
      </w:r>
      <w:r w:rsidR="004B7482">
        <w:t xml:space="preserve"> </w:t>
      </w:r>
      <w:hyperlink r:id="rId6" w:history="1">
        <w:r w:rsidR="004B7482" w:rsidRPr="00C20887">
          <w:rPr>
            <w:rStyle w:val="Hyperlink"/>
          </w:rPr>
          <w:t>rrsk@riga.lv</w:t>
        </w:r>
      </w:hyperlink>
      <w:r w:rsidRPr="008A4205">
        <w:t>.</w:t>
      </w:r>
    </w:p>
    <w:p w:rsidR="004B7482" w:rsidRPr="008A4205" w:rsidRDefault="004B7482" w:rsidP="008A4205">
      <w:pPr>
        <w:pStyle w:val="NormalWeb"/>
        <w:spacing w:before="0" w:beforeAutospacing="0" w:after="0" w:afterAutospacing="0"/>
        <w:jc w:val="both"/>
      </w:pPr>
    </w:p>
    <w:p w:rsidR="008A4205" w:rsidRP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rPr>
          <w:rStyle w:val="Strong"/>
        </w:rPr>
        <w:t>Citu personu dati, kas var tikt apstrādāti</w:t>
      </w:r>
    </w:p>
    <w:p w:rsidR="008A4205" w:rsidRPr="008A4205" w:rsidRDefault="008A4205" w:rsidP="008A4205">
      <w:pPr>
        <w:pStyle w:val="NormalWeb"/>
        <w:spacing w:before="0" w:beforeAutospacing="0" w:after="300" w:afterAutospacing="0"/>
        <w:jc w:val="both"/>
      </w:pPr>
      <w:r w:rsidRPr="008A4205">
        <w:t xml:space="preserve">Persona piekrīt savu datu apstrādei arī tādos gadījumos, ja ir </w:t>
      </w:r>
      <w:r w:rsidR="004B7482" w:rsidRPr="009032F9">
        <w:t xml:space="preserve">Rīgas </w:t>
      </w:r>
      <w:proofErr w:type="spellStart"/>
      <w:r w:rsidR="004B7482">
        <w:t>valsts</w:t>
      </w:r>
      <w:r w:rsidR="004B7482" w:rsidRPr="009032F9">
        <w:t>pilsētas</w:t>
      </w:r>
      <w:proofErr w:type="spellEnd"/>
      <w:r w:rsidR="004B7482" w:rsidRPr="009032F9">
        <w:t xml:space="preserve"> pašvaldība</w:t>
      </w:r>
      <w:r w:rsidR="004B7482">
        <w:t>s</w:t>
      </w:r>
      <w:r w:rsidR="004B7482" w:rsidRPr="009032F9">
        <w:t xml:space="preserve"> </w:t>
      </w:r>
      <w:r w:rsidR="004B7482" w:rsidRPr="004B7482">
        <w:rPr>
          <w:iCs/>
        </w:rPr>
        <w:t>(</w:t>
      </w:r>
      <w:r w:rsidR="004B7482" w:rsidRPr="008A4205">
        <w:rPr>
          <w:iCs/>
        </w:rPr>
        <w:t>Rīgas Riteņbraukšanas skola</w:t>
      </w:r>
      <w:r w:rsidR="004B7482">
        <w:rPr>
          <w:iCs/>
        </w:rPr>
        <w:t>s</w:t>
      </w:r>
      <w:r w:rsidR="004B7482" w:rsidRPr="004B7482">
        <w:rPr>
          <w:iCs/>
        </w:rPr>
        <w:t>)</w:t>
      </w:r>
      <w:r w:rsidRPr="008A4205">
        <w:t>, www.velo</w:t>
      </w:r>
      <w:r w:rsidR="004B7482">
        <w:t>skola</w:t>
      </w:r>
      <w:r w:rsidRPr="008A4205">
        <w:t xml:space="preserve">.lv, vai ar </w:t>
      </w:r>
      <w:r w:rsidR="002E5A93">
        <w:t>šo</w:t>
      </w:r>
      <w:r w:rsidRPr="008A4205">
        <w:t xml:space="preserve"> organizācij</w:t>
      </w:r>
      <w:r w:rsidR="002E5A93">
        <w:t xml:space="preserve">u </w:t>
      </w:r>
      <w:r w:rsidRPr="008A4205">
        <w:t>saistītu projektu sekotājs sociālajos portālos</w:t>
      </w:r>
      <w:r w:rsidR="002E5A93">
        <w:t xml:space="preserve">, </w:t>
      </w:r>
      <w:r w:rsidRPr="008A4205">
        <w:t>ja iesniedz sūdzību vai pretenziju un tamlīdzīgos gadījumos.</w:t>
      </w:r>
    </w:p>
    <w:p w:rsidR="008A4205" w:rsidRP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rPr>
          <w:rStyle w:val="Strong"/>
        </w:rPr>
        <w:t>Trešās puses</w:t>
      </w:r>
    </w:p>
    <w:p w:rsidR="008A4205" w:rsidRPr="008A4205" w:rsidRDefault="002E5A93" w:rsidP="008A4205">
      <w:pPr>
        <w:pStyle w:val="NormalWeb"/>
        <w:spacing w:before="0" w:beforeAutospacing="0" w:after="300" w:afterAutospacing="0"/>
        <w:jc w:val="both"/>
      </w:pPr>
      <w:r w:rsidRPr="009032F9">
        <w:t xml:space="preserve">Rīgas </w:t>
      </w:r>
      <w:proofErr w:type="spellStart"/>
      <w:r>
        <w:t>valsts</w:t>
      </w:r>
      <w:r w:rsidRPr="009032F9">
        <w:t>pilsētas</w:t>
      </w:r>
      <w:proofErr w:type="spellEnd"/>
      <w:r w:rsidRPr="009032F9">
        <w:t xml:space="preserve"> pašvaldība </w:t>
      </w:r>
      <w:r w:rsidRPr="004B7482">
        <w:rPr>
          <w:iCs/>
        </w:rPr>
        <w:t>(</w:t>
      </w:r>
      <w:r w:rsidRPr="008A4205">
        <w:rPr>
          <w:iCs/>
        </w:rPr>
        <w:t>Rīgas Riteņbraukšanas skola</w:t>
      </w:r>
      <w:r w:rsidRPr="004B7482">
        <w:rPr>
          <w:iCs/>
        </w:rPr>
        <w:t>)</w:t>
      </w:r>
      <w:r>
        <w:rPr>
          <w:iCs/>
        </w:rPr>
        <w:t xml:space="preserve"> </w:t>
      </w:r>
      <w:r w:rsidR="008A4205" w:rsidRPr="008A4205">
        <w:t xml:space="preserve">nenodod dalībnieku personisko informāciju trešajām </w:t>
      </w:r>
      <w:r w:rsidR="00917DAC" w:rsidRPr="008A4205">
        <w:t>p</w:t>
      </w:r>
      <w:r w:rsidR="00917DAC">
        <w:t>ersonām.</w:t>
      </w:r>
    </w:p>
    <w:p w:rsidR="008A4205" w:rsidRPr="008A4205" w:rsidRDefault="008A4205" w:rsidP="008A4205">
      <w:pPr>
        <w:pStyle w:val="NormalWeb"/>
        <w:spacing w:before="0" w:beforeAutospacing="0" w:after="0" w:afterAutospacing="0"/>
        <w:jc w:val="both"/>
      </w:pPr>
      <w:r w:rsidRPr="008A4205">
        <w:rPr>
          <w:rStyle w:val="Strong"/>
        </w:rPr>
        <w:t>Datu uzglabāšana</w:t>
      </w:r>
    </w:p>
    <w:p w:rsidR="00C52B32" w:rsidRPr="008A4205" w:rsidRDefault="008A4205" w:rsidP="00917DAC">
      <w:pPr>
        <w:pStyle w:val="NormalWeb"/>
        <w:spacing w:before="0" w:beforeAutospacing="0" w:after="300" w:afterAutospacing="0"/>
        <w:jc w:val="both"/>
      </w:pPr>
      <w:r w:rsidRPr="008A4205">
        <w:t xml:space="preserve">Personas dati tiek uzglabāti </w:t>
      </w:r>
      <w:r w:rsidR="00917DAC">
        <w:t>1</w:t>
      </w:r>
      <w:r w:rsidRPr="008A4205">
        <w:t xml:space="preserve">0 gadus. Mājaslapā </w:t>
      </w:r>
      <w:hyperlink r:id="rId7" w:history="1">
        <w:r w:rsidR="00917DAC" w:rsidRPr="00C20887">
          <w:rPr>
            <w:rStyle w:val="Hyperlink"/>
          </w:rPr>
          <w:t>www.veloskola.lv</w:t>
        </w:r>
      </w:hyperlink>
      <w:r w:rsidR="00917DAC" w:rsidRPr="00917DAC">
        <w:t xml:space="preserve"> </w:t>
      </w:r>
      <w:r w:rsidRPr="008A4205">
        <w:t xml:space="preserve">tiek atspoguļoti sacensību rezultāti, kas publiski pieejami </w:t>
      </w:r>
      <w:r w:rsidR="00917DAC">
        <w:t>1</w:t>
      </w:r>
      <w:r w:rsidRPr="008A4205">
        <w:t>0 gadus.  </w:t>
      </w:r>
    </w:p>
    <w:sectPr w:rsidR="00C52B32" w:rsidRPr="008A4205" w:rsidSect="00917DAC">
      <w:pgSz w:w="11906" w:h="16838"/>
      <w:pgMar w:top="1077" w:right="153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05"/>
    <w:rsid w:val="001D6D65"/>
    <w:rsid w:val="002E5A93"/>
    <w:rsid w:val="004B7482"/>
    <w:rsid w:val="008A4205"/>
    <w:rsid w:val="00917DAC"/>
    <w:rsid w:val="00C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AA115"/>
  <w15:chartTrackingRefBased/>
  <w15:docId w15:val="{CEB81423-0E83-43D1-B439-CE4D9D2F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8A4205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2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2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A4205"/>
    <w:rPr>
      <w:rFonts w:ascii="Times New Roman" w:eastAsia="Times New Roman" w:hAnsi="Times New Roman" w:cs="Times New Roman"/>
      <w:sz w:val="2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7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loskol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sk@riga.lv" TargetMode="External"/><Relationship Id="rId5" Type="http://schemas.openxmlformats.org/officeDocument/2006/relationships/hyperlink" Target="http://www.veloskola.lv" TargetMode="External"/><Relationship Id="rId4" Type="http://schemas.openxmlformats.org/officeDocument/2006/relationships/hyperlink" Target="mailto:rrsk@ri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1844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2022-05-12T09:58:00Z</dcterms:created>
  <dcterms:modified xsi:type="dcterms:W3CDTF">2022-05-12T10:51:00Z</dcterms:modified>
</cp:coreProperties>
</file>